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5D" w:rsidRDefault="00476294" w:rsidP="00476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94">
        <w:rPr>
          <w:rFonts w:ascii="Times New Roman" w:hAnsi="Times New Roman" w:cs="Times New Roman"/>
          <w:b/>
          <w:sz w:val="28"/>
          <w:szCs w:val="28"/>
        </w:rPr>
        <w:t>План мероприятий по здоровому питанию учащихся МОУ Сенгилеевская средняя общеобразовательная школа№2</w:t>
      </w:r>
    </w:p>
    <w:p w:rsidR="003A3D32" w:rsidRDefault="003A3D32" w:rsidP="00476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 – 2015 учебный год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476294" w:rsidTr="00476294">
        <w:tc>
          <w:tcPr>
            <w:tcW w:w="817" w:type="dxa"/>
          </w:tcPr>
          <w:p w:rsidR="00476294" w:rsidRPr="00476294" w:rsidRDefault="00476294" w:rsidP="00476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2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76294" w:rsidRPr="00476294" w:rsidRDefault="00476294" w:rsidP="00476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762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629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476294" w:rsidRPr="00476294" w:rsidRDefault="00476294" w:rsidP="00476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29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476294" w:rsidRPr="00476294" w:rsidRDefault="00476294" w:rsidP="00476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29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476294" w:rsidRPr="00476294" w:rsidRDefault="00476294" w:rsidP="00476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29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76294" w:rsidTr="00476294">
        <w:tc>
          <w:tcPr>
            <w:tcW w:w="817" w:type="dxa"/>
          </w:tcPr>
          <w:p w:rsidR="00476294" w:rsidRDefault="00476294" w:rsidP="0047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476294" w:rsidRDefault="00476294" w:rsidP="0047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совещание:</w:t>
            </w:r>
          </w:p>
          <w:p w:rsidR="00476294" w:rsidRDefault="00476294" w:rsidP="0047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приёма обедов учащимися;</w:t>
            </w:r>
          </w:p>
          <w:p w:rsidR="00476294" w:rsidRDefault="00476294" w:rsidP="0047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график дежурств и обязанности дежурного учителя и дежурных учащихся в столовой. </w:t>
            </w:r>
          </w:p>
        </w:tc>
        <w:tc>
          <w:tcPr>
            <w:tcW w:w="2393" w:type="dxa"/>
          </w:tcPr>
          <w:p w:rsidR="00476294" w:rsidRDefault="00476294" w:rsidP="0047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76294" w:rsidRDefault="00476294" w:rsidP="0047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476294" w:rsidRDefault="00476294" w:rsidP="0047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76294" w:rsidRDefault="00476294" w:rsidP="0047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476294" w:rsidRDefault="00476294" w:rsidP="0047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горячее питание</w:t>
            </w:r>
          </w:p>
        </w:tc>
      </w:tr>
      <w:tr w:rsidR="00476294" w:rsidTr="00476294">
        <w:tc>
          <w:tcPr>
            <w:tcW w:w="817" w:type="dxa"/>
          </w:tcPr>
          <w:p w:rsidR="00476294" w:rsidRDefault="00476294" w:rsidP="0047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476294" w:rsidRDefault="00476294" w:rsidP="0047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руководителей:</w:t>
            </w:r>
          </w:p>
          <w:p w:rsidR="00476294" w:rsidRDefault="00476294" w:rsidP="0047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список учащихся из малообеспеченных семей на бесплатное питание</w:t>
            </w:r>
          </w:p>
        </w:tc>
        <w:tc>
          <w:tcPr>
            <w:tcW w:w="2393" w:type="dxa"/>
          </w:tcPr>
          <w:p w:rsidR="00476294" w:rsidRDefault="00476294" w:rsidP="0047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476294" w:rsidRDefault="00476294" w:rsidP="0047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476294" w:rsidRDefault="00476294" w:rsidP="0047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76294" w:rsidRDefault="00476294" w:rsidP="0047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76294" w:rsidTr="00476294">
        <w:tc>
          <w:tcPr>
            <w:tcW w:w="817" w:type="dxa"/>
          </w:tcPr>
          <w:p w:rsidR="00476294" w:rsidRDefault="00476294" w:rsidP="0047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476294" w:rsidRDefault="00476294" w:rsidP="0047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комитета:</w:t>
            </w:r>
          </w:p>
          <w:p w:rsidR="00476294" w:rsidRDefault="00476294" w:rsidP="0047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утверждение списков на бесплатное питание;</w:t>
            </w:r>
          </w:p>
          <w:p w:rsidR="00476294" w:rsidRDefault="00476294" w:rsidP="0047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охват детей горячим питанием;</w:t>
            </w:r>
          </w:p>
          <w:p w:rsidR="00476294" w:rsidRDefault="00476294" w:rsidP="0047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соблюдение санитарно-гигиенических требований;</w:t>
            </w:r>
          </w:p>
          <w:p w:rsidR="00476294" w:rsidRDefault="00476294" w:rsidP="0047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профилактика инфекционных заболеваний;</w:t>
            </w:r>
          </w:p>
        </w:tc>
        <w:tc>
          <w:tcPr>
            <w:tcW w:w="2393" w:type="dxa"/>
          </w:tcPr>
          <w:p w:rsidR="00476294" w:rsidRDefault="00476294" w:rsidP="0047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476294" w:rsidRDefault="00476294" w:rsidP="0047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76294" w:rsidRDefault="00476294" w:rsidP="0047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горячее питание</w:t>
            </w:r>
          </w:p>
          <w:p w:rsidR="00476294" w:rsidRDefault="00476294" w:rsidP="0047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476294" w:rsidTr="00476294">
        <w:tc>
          <w:tcPr>
            <w:tcW w:w="817" w:type="dxa"/>
          </w:tcPr>
          <w:p w:rsidR="00476294" w:rsidRDefault="00476294" w:rsidP="0047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476294" w:rsidRDefault="00476294" w:rsidP="0047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ежедневного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работой столовой, проведение целевых тематических проверок</w:t>
            </w:r>
          </w:p>
        </w:tc>
        <w:tc>
          <w:tcPr>
            <w:tcW w:w="2393" w:type="dxa"/>
          </w:tcPr>
          <w:p w:rsidR="00476294" w:rsidRDefault="00476294" w:rsidP="0047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76294" w:rsidRDefault="00C33D55" w:rsidP="0047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33D55" w:rsidRDefault="00C33D55" w:rsidP="0047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Бракеражная комиссия</w:t>
            </w:r>
          </w:p>
        </w:tc>
      </w:tr>
    </w:tbl>
    <w:p w:rsidR="00476294" w:rsidRDefault="00476294" w:rsidP="00476294">
      <w:pPr>
        <w:rPr>
          <w:rFonts w:ascii="Times New Roman" w:hAnsi="Times New Roman" w:cs="Times New Roman"/>
          <w:sz w:val="28"/>
          <w:szCs w:val="28"/>
        </w:rPr>
      </w:pPr>
    </w:p>
    <w:p w:rsidR="00C33D55" w:rsidRDefault="00C33D55" w:rsidP="00476294">
      <w:pPr>
        <w:rPr>
          <w:rFonts w:ascii="Times New Roman" w:hAnsi="Times New Roman" w:cs="Times New Roman"/>
          <w:sz w:val="28"/>
          <w:szCs w:val="28"/>
        </w:rPr>
      </w:pPr>
    </w:p>
    <w:p w:rsidR="00C33D55" w:rsidRPr="00476294" w:rsidRDefault="00C33D55" w:rsidP="00476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Директор школы                                                 О.А. Ломкова</w:t>
      </w:r>
    </w:p>
    <w:sectPr w:rsidR="00C33D55" w:rsidRPr="00476294" w:rsidSect="0084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76294"/>
    <w:rsid w:val="003A3D32"/>
    <w:rsid w:val="00476294"/>
    <w:rsid w:val="005B0B66"/>
    <w:rsid w:val="0084325D"/>
    <w:rsid w:val="00C3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ПН</cp:lastModifiedBy>
  <cp:revision>3</cp:revision>
  <dcterms:created xsi:type="dcterms:W3CDTF">2014-06-25T08:24:00Z</dcterms:created>
  <dcterms:modified xsi:type="dcterms:W3CDTF">2014-06-26T05:49:00Z</dcterms:modified>
</cp:coreProperties>
</file>